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40E3" w14:textId="77777777" w:rsidR="004F367B" w:rsidRPr="0021307F" w:rsidRDefault="004F367B" w:rsidP="00DF613F">
      <w:pPr>
        <w:spacing w:line="600" w:lineRule="exact"/>
        <w:jc w:val="center"/>
        <w:rPr>
          <w:rFonts w:eastAsia="標楷體"/>
          <w:b/>
          <w:sz w:val="50"/>
          <w:szCs w:val="50"/>
        </w:rPr>
      </w:pPr>
      <w:r w:rsidRPr="0021307F">
        <w:rPr>
          <w:rFonts w:eastAsia="標楷體"/>
          <w:b/>
          <w:sz w:val="50"/>
          <w:szCs w:val="50"/>
        </w:rPr>
        <w:t>國立雲林科技大學</w:t>
      </w:r>
      <w:r w:rsidR="002A3976" w:rsidRPr="0021307F">
        <w:rPr>
          <w:rFonts w:eastAsia="標楷體"/>
          <w:b/>
          <w:sz w:val="50"/>
          <w:szCs w:val="50"/>
        </w:rPr>
        <w:t>資訊</w:t>
      </w:r>
      <w:r w:rsidR="008B3532" w:rsidRPr="0021307F">
        <w:rPr>
          <w:rFonts w:eastAsia="標楷體"/>
          <w:b/>
          <w:sz w:val="50"/>
          <w:szCs w:val="50"/>
        </w:rPr>
        <w:t>工程</w:t>
      </w:r>
      <w:r w:rsidRPr="0021307F">
        <w:rPr>
          <w:rFonts w:eastAsia="標楷體"/>
          <w:b/>
          <w:sz w:val="50"/>
          <w:szCs w:val="50"/>
        </w:rPr>
        <w:t>系</w:t>
      </w:r>
    </w:p>
    <w:p w14:paraId="353A414C" w14:textId="4010CFB9" w:rsidR="004F367B" w:rsidRPr="0021307F" w:rsidRDefault="00DB6019" w:rsidP="00DF613F">
      <w:pPr>
        <w:spacing w:line="600" w:lineRule="exact"/>
        <w:jc w:val="center"/>
        <w:rPr>
          <w:rFonts w:eastAsia="標楷體"/>
          <w:b/>
          <w:sz w:val="50"/>
          <w:szCs w:val="50"/>
        </w:rPr>
      </w:pPr>
      <w:r w:rsidRPr="0021307F">
        <w:rPr>
          <w:rFonts w:eastAsia="標楷體"/>
          <w:b/>
          <w:sz w:val="50"/>
          <w:szCs w:val="50"/>
        </w:rPr>
        <w:t>碩士班</w:t>
      </w:r>
      <w:proofErr w:type="gramStart"/>
      <w:r w:rsidR="004F367B" w:rsidRPr="0021307F">
        <w:rPr>
          <w:rFonts w:eastAsia="標楷體"/>
          <w:b/>
          <w:sz w:val="50"/>
          <w:szCs w:val="50"/>
        </w:rPr>
        <w:t>學生離系手續</w:t>
      </w:r>
      <w:proofErr w:type="gramEnd"/>
      <w:r w:rsidR="004F367B" w:rsidRPr="0021307F">
        <w:rPr>
          <w:rFonts w:eastAsia="標楷體"/>
          <w:b/>
          <w:sz w:val="50"/>
          <w:szCs w:val="50"/>
        </w:rPr>
        <w:t>單</w:t>
      </w:r>
    </w:p>
    <w:p w14:paraId="16E7CB9E" w14:textId="77777777" w:rsidR="003C79A3" w:rsidRPr="00DD075F" w:rsidRDefault="003C79A3" w:rsidP="003C79A3">
      <w:pPr>
        <w:rPr>
          <w:rFonts w:eastAsia="標楷體"/>
        </w:rPr>
      </w:pPr>
    </w:p>
    <w:p w14:paraId="6E7D11D0" w14:textId="334160BA" w:rsidR="003C79A3" w:rsidRPr="0021307F" w:rsidRDefault="003C79A3" w:rsidP="003C79A3">
      <w:pPr>
        <w:rPr>
          <w:rFonts w:eastAsia="標楷體"/>
          <w:sz w:val="28"/>
          <w:szCs w:val="28"/>
        </w:rPr>
      </w:pPr>
      <w:r w:rsidRPr="0021307F">
        <w:rPr>
          <w:rFonts w:eastAsia="標楷體"/>
          <w:b/>
          <w:sz w:val="28"/>
          <w:szCs w:val="28"/>
        </w:rPr>
        <w:t>學</w:t>
      </w:r>
      <w:r w:rsidR="00DF613F" w:rsidRPr="0021307F">
        <w:rPr>
          <w:rFonts w:eastAsia="標楷體"/>
          <w:b/>
          <w:sz w:val="28"/>
          <w:szCs w:val="28"/>
        </w:rPr>
        <w:t xml:space="preserve">　　</w:t>
      </w:r>
      <w:r w:rsidRPr="0021307F">
        <w:rPr>
          <w:rFonts w:eastAsia="標楷體"/>
          <w:b/>
          <w:sz w:val="28"/>
          <w:szCs w:val="28"/>
        </w:rPr>
        <w:t>號：</w:t>
      </w:r>
      <w:r w:rsidR="00BA3137" w:rsidRPr="0021307F">
        <w:rPr>
          <w:rFonts w:eastAsia="標楷體"/>
          <w:sz w:val="28"/>
          <w:szCs w:val="28"/>
          <w:u w:val="single"/>
        </w:rPr>
        <w:t xml:space="preserve">            </w:t>
      </w:r>
      <w:r w:rsidR="00DF613F" w:rsidRPr="0021307F">
        <w:rPr>
          <w:rFonts w:eastAsia="標楷體"/>
          <w:sz w:val="28"/>
          <w:szCs w:val="28"/>
          <w:u w:val="single"/>
        </w:rPr>
        <w:t xml:space="preserve">  </w:t>
      </w:r>
      <w:r w:rsidR="00BA3137" w:rsidRPr="0021307F">
        <w:rPr>
          <w:rFonts w:eastAsia="標楷體"/>
          <w:sz w:val="28"/>
          <w:szCs w:val="28"/>
          <w:u w:val="single"/>
        </w:rPr>
        <w:t xml:space="preserve"> </w:t>
      </w:r>
      <w:r w:rsidR="00BA3137" w:rsidRPr="0021307F">
        <w:rPr>
          <w:rFonts w:eastAsia="標楷體"/>
          <w:sz w:val="28"/>
          <w:szCs w:val="28"/>
        </w:rPr>
        <w:t xml:space="preserve"> </w:t>
      </w:r>
      <w:r w:rsidR="00DF613F" w:rsidRPr="0021307F">
        <w:rPr>
          <w:rFonts w:eastAsia="標楷體"/>
          <w:sz w:val="28"/>
          <w:szCs w:val="28"/>
        </w:rPr>
        <w:t xml:space="preserve">             </w:t>
      </w:r>
      <w:r w:rsidRPr="0021307F">
        <w:rPr>
          <w:rFonts w:eastAsia="標楷體"/>
          <w:b/>
          <w:sz w:val="28"/>
          <w:szCs w:val="28"/>
        </w:rPr>
        <w:t>姓</w:t>
      </w:r>
      <w:r w:rsidR="00DF613F" w:rsidRPr="0021307F">
        <w:rPr>
          <w:rFonts w:eastAsia="標楷體"/>
          <w:b/>
          <w:sz w:val="28"/>
          <w:szCs w:val="28"/>
        </w:rPr>
        <w:t xml:space="preserve">　　</w:t>
      </w:r>
      <w:r w:rsidRPr="0021307F">
        <w:rPr>
          <w:rFonts w:eastAsia="標楷體"/>
          <w:b/>
          <w:sz w:val="28"/>
          <w:szCs w:val="28"/>
        </w:rPr>
        <w:t>名：</w:t>
      </w:r>
      <w:r w:rsidR="00BA3137" w:rsidRPr="0021307F">
        <w:rPr>
          <w:rFonts w:eastAsia="標楷體"/>
          <w:sz w:val="28"/>
          <w:szCs w:val="28"/>
          <w:u w:val="single"/>
        </w:rPr>
        <w:t xml:space="preserve">            </w:t>
      </w:r>
      <w:r w:rsidR="00DF613F" w:rsidRPr="0021307F">
        <w:rPr>
          <w:rFonts w:eastAsia="標楷體"/>
          <w:sz w:val="28"/>
          <w:szCs w:val="28"/>
          <w:u w:val="single"/>
        </w:rPr>
        <w:t xml:space="preserve">  </w:t>
      </w:r>
      <w:r w:rsidR="00BA3137" w:rsidRPr="0021307F">
        <w:rPr>
          <w:rFonts w:eastAsia="標楷體"/>
          <w:sz w:val="28"/>
          <w:szCs w:val="28"/>
          <w:u w:val="single"/>
        </w:rPr>
        <w:t xml:space="preserve">    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1"/>
        <w:gridCol w:w="4819"/>
        <w:gridCol w:w="2934"/>
      </w:tblGrid>
      <w:tr w:rsidR="00BA3137" w:rsidRPr="0021307F" w14:paraId="64577778" w14:textId="77777777" w:rsidTr="0021307F">
        <w:trPr>
          <w:cantSplit/>
          <w:trHeight w:val="743"/>
          <w:jc w:val="center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214FB3" w14:textId="6568F30A" w:rsidR="00BA3137" w:rsidRPr="0021307F" w:rsidRDefault="00BA3137" w:rsidP="00BA313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1307F">
              <w:rPr>
                <w:rFonts w:eastAsia="標楷體"/>
                <w:b/>
                <w:sz w:val="26"/>
                <w:szCs w:val="26"/>
              </w:rPr>
              <w:t>辦理</w:t>
            </w:r>
            <w:r w:rsidR="0000579D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21307F">
              <w:rPr>
                <w:rFonts w:eastAsia="標楷體"/>
                <w:b/>
                <w:sz w:val="26"/>
                <w:szCs w:val="26"/>
              </w:rPr>
              <w:t>順序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B58AC" w14:textId="77777777" w:rsidR="00BA3137" w:rsidRPr="0021307F" w:rsidRDefault="00BA3137" w:rsidP="00BA313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1307F">
              <w:rPr>
                <w:rFonts w:eastAsia="標楷體"/>
                <w:b/>
                <w:sz w:val="26"/>
                <w:szCs w:val="26"/>
              </w:rPr>
              <w:t>辦理單位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85A5BD" w14:textId="77777777" w:rsidR="00BA3137" w:rsidRPr="0021307F" w:rsidRDefault="00BA3137" w:rsidP="00BA313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1307F">
              <w:rPr>
                <w:rFonts w:eastAsia="標楷體"/>
                <w:b/>
                <w:sz w:val="26"/>
                <w:szCs w:val="26"/>
              </w:rPr>
              <w:t>辦理</w:t>
            </w:r>
            <w:r w:rsidR="00DF613F" w:rsidRPr="0021307F">
              <w:rPr>
                <w:rFonts w:eastAsia="標楷體"/>
                <w:b/>
                <w:sz w:val="26"/>
                <w:szCs w:val="26"/>
              </w:rPr>
              <w:t>事項</w:t>
            </w:r>
          </w:p>
        </w:tc>
        <w:tc>
          <w:tcPr>
            <w:tcW w:w="29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3402AD" w14:textId="1A140879" w:rsidR="00BA3137" w:rsidRPr="0021307F" w:rsidRDefault="00BA3137" w:rsidP="00BA313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1307F">
              <w:rPr>
                <w:rFonts w:eastAsia="標楷體"/>
                <w:b/>
                <w:sz w:val="26"/>
                <w:szCs w:val="26"/>
              </w:rPr>
              <w:t>核章欄</w:t>
            </w:r>
            <w:r w:rsidR="0000579D">
              <w:rPr>
                <w:rFonts w:eastAsia="標楷體" w:hint="eastAsia"/>
                <w:b/>
                <w:sz w:val="26"/>
                <w:szCs w:val="26"/>
              </w:rPr>
              <w:t>位</w:t>
            </w:r>
          </w:p>
        </w:tc>
      </w:tr>
      <w:tr w:rsidR="00BA3137" w:rsidRPr="0021307F" w14:paraId="247B33DF" w14:textId="77777777" w:rsidTr="0021307F">
        <w:trPr>
          <w:cantSplit/>
          <w:trHeight w:val="1473"/>
          <w:jc w:val="center"/>
        </w:trPr>
        <w:tc>
          <w:tcPr>
            <w:tcW w:w="1021" w:type="dxa"/>
            <w:tcBorders>
              <w:top w:val="single" w:sz="6" w:space="0" w:color="auto"/>
            </w:tcBorders>
            <w:vAlign w:val="center"/>
          </w:tcPr>
          <w:p w14:paraId="0A8F2185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63D1B618" w14:textId="2996CD9B" w:rsidR="00BA3137" w:rsidRPr="0021307F" w:rsidRDefault="00AE6A3C" w:rsidP="00AE6A3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指導教授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vAlign w:val="center"/>
          </w:tcPr>
          <w:p w14:paraId="09654683" w14:textId="27213D51" w:rsidR="00BA3137" w:rsidRPr="0021307F" w:rsidRDefault="00BA3137" w:rsidP="00AE6A3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學生是否已</w:t>
            </w:r>
            <w:r w:rsidR="0060150A" w:rsidRPr="0021307F">
              <w:rPr>
                <w:rFonts w:eastAsia="標楷體"/>
                <w:sz w:val="26"/>
                <w:szCs w:val="26"/>
              </w:rPr>
              <w:t>完成學位考試</w:t>
            </w:r>
            <w:r w:rsidRPr="0021307F"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934" w:type="dxa"/>
            <w:tcBorders>
              <w:top w:val="single" w:sz="6" w:space="0" w:color="auto"/>
            </w:tcBorders>
            <w:vAlign w:val="bottom"/>
          </w:tcPr>
          <w:p w14:paraId="0D4ED62D" w14:textId="77777777" w:rsidR="00BA3137" w:rsidRPr="0021307F" w:rsidRDefault="00BA3137" w:rsidP="003C79A3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 w:rsidRPr="0021307F">
              <w:rPr>
                <w:rFonts w:eastAsia="標楷體"/>
              </w:rPr>
              <w:t>（指導教授核章）</w:t>
            </w:r>
          </w:p>
        </w:tc>
      </w:tr>
      <w:tr w:rsidR="00BA3137" w:rsidRPr="0021307F" w14:paraId="74880C08" w14:textId="77777777" w:rsidTr="0021307F">
        <w:trPr>
          <w:cantSplit/>
          <w:trHeight w:val="1822"/>
          <w:jc w:val="center"/>
        </w:trPr>
        <w:tc>
          <w:tcPr>
            <w:tcW w:w="1021" w:type="dxa"/>
            <w:vAlign w:val="center"/>
          </w:tcPr>
          <w:p w14:paraId="2581BC58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14:paraId="7D2336A2" w14:textId="413A25D1" w:rsidR="00BA3137" w:rsidRPr="0021307F" w:rsidRDefault="0060150A" w:rsidP="006015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實驗室</w:t>
            </w:r>
          </w:p>
        </w:tc>
        <w:tc>
          <w:tcPr>
            <w:tcW w:w="4819" w:type="dxa"/>
            <w:vAlign w:val="center"/>
          </w:tcPr>
          <w:p w14:paraId="68F0BBDE" w14:textId="77777777" w:rsidR="00AE6A3C" w:rsidRPr="0021307F" w:rsidRDefault="00AE6A3C" w:rsidP="00AE6A3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實驗室物品是否已辦妥交接事宜，且損壞物品已做修復或賠償。</w:t>
            </w:r>
          </w:p>
          <w:p w14:paraId="4AF3EDAC" w14:textId="1BB6CDA7" w:rsidR="00BA3137" w:rsidRPr="0021307F" w:rsidRDefault="00AE6A3C" w:rsidP="00AE6A3C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21307F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21307F">
              <w:rPr>
                <w:rFonts w:eastAsia="標楷體"/>
                <w:sz w:val="26"/>
                <w:szCs w:val="26"/>
              </w:rPr>
              <w:t>含實驗紀錄簿、儀器、軟體、圖書等</w:t>
            </w:r>
            <w:r w:rsidRPr="0021307F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934" w:type="dxa"/>
            <w:vAlign w:val="bottom"/>
          </w:tcPr>
          <w:p w14:paraId="0AF1AD0A" w14:textId="04B7227D" w:rsidR="00BA3137" w:rsidRPr="0021307F" w:rsidRDefault="00BA3137" w:rsidP="003C79A3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 w:rsidRPr="0021307F">
              <w:rPr>
                <w:rFonts w:eastAsia="標楷體"/>
              </w:rPr>
              <w:t>（</w:t>
            </w:r>
            <w:r w:rsidR="0021307F" w:rsidRPr="0021307F">
              <w:rPr>
                <w:rFonts w:eastAsia="標楷體"/>
              </w:rPr>
              <w:t>實驗室</w:t>
            </w:r>
            <w:r w:rsidR="00DD075F">
              <w:rPr>
                <w:rFonts w:eastAsia="標楷體" w:hint="eastAsia"/>
              </w:rPr>
              <w:t>學生</w:t>
            </w:r>
            <w:r w:rsidRPr="0021307F">
              <w:rPr>
                <w:rFonts w:eastAsia="標楷體"/>
              </w:rPr>
              <w:t>核章）</w:t>
            </w:r>
          </w:p>
        </w:tc>
      </w:tr>
      <w:tr w:rsidR="00BA3137" w:rsidRPr="0021307F" w14:paraId="3D0B0E32" w14:textId="77777777" w:rsidTr="0021307F">
        <w:trPr>
          <w:cantSplit/>
          <w:trHeight w:val="1407"/>
          <w:jc w:val="center"/>
        </w:trPr>
        <w:tc>
          <w:tcPr>
            <w:tcW w:w="1021" w:type="dxa"/>
            <w:vAlign w:val="center"/>
          </w:tcPr>
          <w:p w14:paraId="22427FFA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6C34510A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系辦公室</w:t>
            </w:r>
          </w:p>
          <w:p w14:paraId="2E15E7D1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(EB115)</w:t>
            </w:r>
          </w:p>
        </w:tc>
        <w:tc>
          <w:tcPr>
            <w:tcW w:w="4819" w:type="dxa"/>
            <w:vAlign w:val="center"/>
          </w:tcPr>
          <w:p w14:paraId="196B0815" w14:textId="77777777" w:rsidR="00BA3137" w:rsidRPr="0021307F" w:rsidRDefault="00BA3137" w:rsidP="0060150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工程教育認證問卷是否已填寫完畢。</w:t>
            </w:r>
          </w:p>
        </w:tc>
        <w:tc>
          <w:tcPr>
            <w:tcW w:w="2934" w:type="dxa"/>
            <w:vAlign w:val="bottom"/>
          </w:tcPr>
          <w:p w14:paraId="3A21C839" w14:textId="5D46FA9B" w:rsidR="00BA3137" w:rsidRPr="0021307F" w:rsidRDefault="00FB0F49" w:rsidP="003C79A3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 w:rsidRPr="0021307F">
              <w:rPr>
                <w:rFonts w:eastAsia="標楷體"/>
              </w:rPr>
              <w:t>（</w:t>
            </w:r>
            <w:r w:rsidR="00DD075F">
              <w:rPr>
                <w:rFonts w:eastAsia="標楷體" w:hint="eastAsia"/>
              </w:rPr>
              <w:t>系辦人員</w:t>
            </w:r>
            <w:r w:rsidR="00BA3137" w:rsidRPr="0021307F">
              <w:rPr>
                <w:rFonts w:eastAsia="標楷體"/>
              </w:rPr>
              <w:t>核章</w:t>
            </w:r>
            <w:r w:rsidRPr="0021307F">
              <w:rPr>
                <w:rFonts w:eastAsia="標楷體"/>
              </w:rPr>
              <w:t>）</w:t>
            </w:r>
          </w:p>
        </w:tc>
      </w:tr>
      <w:tr w:rsidR="00BA3137" w:rsidRPr="0021307F" w14:paraId="09F1CB0A" w14:textId="77777777" w:rsidTr="0021307F">
        <w:trPr>
          <w:cantSplit/>
          <w:trHeight w:val="2107"/>
          <w:jc w:val="center"/>
        </w:trPr>
        <w:tc>
          <w:tcPr>
            <w:tcW w:w="1021" w:type="dxa"/>
            <w:vAlign w:val="center"/>
          </w:tcPr>
          <w:p w14:paraId="6C2C65AF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7E45DC63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系辦公室</w:t>
            </w:r>
          </w:p>
          <w:p w14:paraId="5924BEDE" w14:textId="77777777" w:rsidR="00BA3137" w:rsidRPr="0021307F" w:rsidRDefault="00BA3137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(EB115)</w:t>
            </w:r>
          </w:p>
        </w:tc>
        <w:tc>
          <w:tcPr>
            <w:tcW w:w="4819" w:type="dxa"/>
            <w:vAlign w:val="center"/>
          </w:tcPr>
          <w:p w14:paraId="71BB430E" w14:textId="1BB122CA" w:rsidR="00BA3137" w:rsidRPr="0021307F" w:rsidRDefault="0060150A" w:rsidP="00DF613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論文</w:t>
            </w:r>
            <w:r w:rsidR="00BA3137" w:rsidRPr="0021307F">
              <w:rPr>
                <w:rFonts w:eastAsia="標楷體"/>
                <w:sz w:val="26"/>
                <w:szCs w:val="26"/>
              </w:rPr>
              <w:t>是否已繳交完畢。</w:t>
            </w:r>
          </w:p>
          <w:p w14:paraId="38086C51" w14:textId="509CC0F7" w:rsidR="00C831E8" w:rsidRPr="0021307F" w:rsidRDefault="00F822E5" w:rsidP="0021307F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1.</w:t>
            </w:r>
            <w:r w:rsidRPr="0021307F">
              <w:rPr>
                <w:rFonts w:eastAsia="標楷體"/>
                <w:sz w:val="26"/>
                <w:szCs w:val="26"/>
              </w:rPr>
              <w:t>論文</w:t>
            </w:r>
            <w:r w:rsidR="00B14490" w:rsidRPr="0021307F">
              <w:rPr>
                <w:rFonts w:eastAsia="標楷體"/>
                <w:sz w:val="26"/>
                <w:szCs w:val="26"/>
              </w:rPr>
              <w:t>需附上學位論文考試委員會審定書</w:t>
            </w:r>
            <w:r w:rsidR="0021307F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="00B14490" w:rsidRPr="0021307F">
              <w:rPr>
                <w:rFonts w:eastAsia="標楷體"/>
                <w:sz w:val="26"/>
                <w:szCs w:val="26"/>
              </w:rPr>
              <w:t>影本</w:t>
            </w:r>
          </w:p>
          <w:p w14:paraId="74032C82" w14:textId="7B0358E1" w:rsidR="00BA3137" w:rsidRPr="0021307F" w:rsidRDefault="00F822E5" w:rsidP="0021307F">
            <w:pPr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2.</w:t>
            </w:r>
            <w:r w:rsidR="00940D96" w:rsidRPr="0021307F">
              <w:rPr>
                <w:rFonts w:eastAsia="標楷體"/>
                <w:sz w:val="26"/>
                <w:szCs w:val="26"/>
              </w:rPr>
              <w:t>投稿證明</w:t>
            </w:r>
            <w:r w:rsidR="00C12EF0" w:rsidRPr="0021307F">
              <w:rPr>
                <w:rFonts w:eastAsia="標楷體"/>
                <w:sz w:val="26"/>
                <w:szCs w:val="26"/>
              </w:rPr>
              <w:t>(</w:t>
            </w:r>
            <w:r w:rsidR="00C12EF0" w:rsidRPr="0021307F">
              <w:rPr>
                <w:rFonts w:eastAsia="標楷體"/>
                <w:sz w:val="26"/>
                <w:szCs w:val="26"/>
              </w:rPr>
              <w:t>需指導教授簽名</w:t>
            </w:r>
            <w:r w:rsidR="00C12EF0" w:rsidRPr="0021307F">
              <w:rPr>
                <w:rFonts w:eastAsia="標楷體"/>
                <w:sz w:val="26"/>
                <w:szCs w:val="26"/>
              </w:rPr>
              <w:t>)</w:t>
            </w:r>
            <w:r w:rsidR="006866A1" w:rsidRPr="0021307F">
              <w:rPr>
                <w:rFonts w:eastAsia="標楷體"/>
                <w:sz w:val="26"/>
                <w:szCs w:val="26"/>
              </w:rPr>
              <w:t>，浮貼於第一頁</w:t>
            </w:r>
            <w:r w:rsidR="00E21FE9" w:rsidRPr="0021307F">
              <w:rPr>
                <w:rFonts w:eastAsia="標楷體"/>
                <w:sz w:val="26"/>
                <w:szCs w:val="26"/>
              </w:rPr>
              <w:t>蝴蝶頁</w:t>
            </w:r>
          </w:p>
        </w:tc>
        <w:tc>
          <w:tcPr>
            <w:tcW w:w="2934" w:type="dxa"/>
            <w:vAlign w:val="bottom"/>
          </w:tcPr>
          <w:p w14:paraId="38CF7615" w14:textId="337B6CC1" w:rsidR="00BA3137" w:rsidRPr="0021307F" w:rsidRDefault="00BA3137" w:rsidP="00DF613F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 w:rsidRPr="0021307F">
              <w:rPr>
                <w:rFonts w:eastAsia="標楷體"/>
              </w:rPr>
              <w:t>（</w:t>
            </w:r>
            <w:r w:rsidR="00DD075F">
              <w:rPr>
                <w:rFonts w:eastAsia="標楷體" w:hint="eastAsia"/>
              </w:rPr>
              <w:t>系辦人員</w:t>
            </w:r>
            <w:r w:rsidRPr="0021307F">
              <w:rPr>
                <w:rFonts w:eastAsia="標楷體"/>
              </w:rPr>
              <w:t>核章）</w:t>
            </w:r>
          </w:p>
        </w:tc>
      </w:tr>
      <w:tr w:rsidR="00DF613F" w:rsidRPr="0021307F" w14:paraId="11CD62D7" w14:textId="77777777" w:rsidTr="0021307F">
        <w:trPr>
          <w:cantSplit/>
          <w:trHeight w:val="1273"/>
          <w:jc w:val="center"/>
        </w:trPr>
        <w:tc>
          <w:tcPr>
            <w:tcW w:w="1021" w:type="dxa"/>
            <w:vAlign w:val="center"/>
          </w:tcPr>
          <w:p w14:paraId="1C06F615" w14:textId="77777777" w:rsidR="00DF613F" w:rsidRPr="0021307F" w:rsidRDefault="00DF613F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521B46FD" w14:textId="77777777" w:rsidR="00DF613F" w:rsidRPr="0021307F" w:rsidRDefault="00DF613F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系辦公室</w:t>
            </w:r>
          </w:p>
          <w:p w14:paraId="7B7F3D0F" w14:textId="77777777" w:rsidR="00DF613F" w:rsidRPr="0021307F" w:rsidRDefault="00DF613F" w:rsidP="00BA313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(EB115)</w:t>
            </w:r>
          </w:p>
        </w:tc>
        <w:tc>
          <w:tcPr>
            <w:tcW w:w="4819" w:type="dxa"/>
            <w:vAlign w:val="center"/>
          </w:tcPr>
          <w:p w14:paraId="5B5670E4" w14:textId="77777777" w:rsidR="00DF613F" w:rsidRPr="0021307F" w:rsidRDefault="00DF613F" w:rsidP="00DF613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21307F">
              <w:rPr>
                <w:rFonts w:eastAsia="標楷體"/>
                <w:sz w:val="26"/>
                <w:szCs w:val="26"/>
              </w:rPr>
              <w:t>畢業離校系統已登記完成</w:t>
            </w:r>
          </w:p>
        </w:tc>
        <w:tc>
          <w:tcPr>
            <w:tcW w:w="2934" w:type="dxa"/>
            <w:vAlign w:val="bottom"/>
          </w:tcPr>
          <w:p w14:paraId="1E35D231" w14:textId="495FB4E9" w:rsidR="00DF613F" w:rsidRPr="0021307F" w:rsidRDefault="00DF613F" w:rsidP="003C79A3">
            <w:pPr>
              <w:snapToGrid w:val="0"/>
              <w:spacing w:line="360" w:lineRule="atLeast"/>
              <w:ind w:left="113" w:right="113"/>
              <w:jc w:val="center"/>
              <w:rPr>
                <w:rFonts w:eastAsia="標楷體"/>
              </w:rPr>
            </w:pPr>
            <w:r w:rsidRPr="0021307F">
              <w:rPr>
                <w:rFonts w:eastAsia="標楷體"/>
              </w:rPr>
              <w:t>（</w:t>
            </w:r>
            <w:r w:rsidR="00DD075F">
              <w:rPr>
                <w:rFonts w:eastAsia="標楷體" w:hint="eastAsia"/>
              </w:rPr>
              <w:t>系辦人員</w:t>
            </w:r>
            <w:r w:rsidRPr="0021307F">
              <w:rPr>
                <w:rFonts w:eastAsia="標楷體"/>
              </w:rPr>
              <w:t>核章）</w:t>
            </w:r>
          </w:p>
        </w:tc>
      </w:tr>
    </w:tbl>
    <w:p w14:paraId="62C3CAD4" w14:textId="68CF1546" w:rsidR="00BA3137" w:rsidRPr="0021307F" w:rsidRDefault="0021307F" w:rsidP="0021307F">
      <w:pPr>
        <w:spacing w:line="1000" w:lineRule="exact"/>
        <w:ind w:left="4765" w:hangingChars="1700" w:hanging="4765"/>
        <w:rPr>
          <w:rFonts w:eastAsia="標楷體"/>
        </w:rPr>
      </w:pPr>
      <w:r w:rsidRPr="0021307F">
        <w:rPr>
          <w:rFonts w:eastAsia="標楷體"/>
          <w:b/>
          <w:bCs/>
          <w:sz w:val="28"/>
          <w:szCs w:val="28"/>
        </w:rPr>
        <w:t>備註：請依上列順序完成順序</w:t>
      </w:r>
      <w:r w:rsidRPr="0021307F">
        <w:rPr>
          <w:rFonts w:eastAsia="標楷體"/>
          <w:b/>
          <w:bCs/>
          <w:sz w:val="28"/>
          <w:szCs w:val="28"/>
        </w:rPr>
        <w:t>1</w:t>
      </w:r>
      <w:r w:rsidR="00FC251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FC2511">
        <w:rPr>
          <w:rFonts w:eastAsia="標楷體" w:hint="eastAsia"/>
          <w:b/>
          <w:bCs/>
          <w:sz w:val="28"/>
          <w:szCs w:val="28"/>
        </w:rPr>
        <w:t>2</w:t>
      </w:r>
      <w:r w:rsidRPr="0021307F">
        <w:rPr>
          <w:rFonts w:eastAsia="標楷體"/>
          <w:b/>
          <w:bCs/>
          <w:sz w:val="28"/>
          <w:szCs w:val="28"/>
        </w:rPr>
        <w:t>後，連同核心能力調查問卷，送交系辦公室。</w:t>
      </w:r>
      <w:r w:rsidR="004C4DC1" w:rsidRPr="0021307F">
        <w:rPr>
          <w:rFonts w:eastAsia="標楷體"/>
        </w:rPr>
        <w:t xml:space="preserve">             </w:t>
      </w:r>
      <w:r w:rsidR="00791627" w:rsidRPr="0021307F">
        <w:rPr>
          <w:rFonts w:eastAsia="標楷體"/>
        </w:rPr>
        <w:t xml:space="preserve">                           </w:t>
      </w:r>
      <w:r w:rsidR="004C4DC1" w:rsidRPr="0021307F">
        <w:rPr>
          <w:rFonts w:eastAsia="標楷體"/>
        </w:rPr>
        <w:t xml:space="preserve"> </w:t>
      </w:r>
      <w:r w:rsidRPr="0021307F">
        <w:rPr>
          <w:rFonts w:eastAsia="標楷體"/>
        </w:rPr>
        <w:t xml:space="preserve">    </w:t>
      </w:r>
      <w:r w:rsidR="004C4DC1" w:rsidRPr="0021307F">
        <w:rPr>
          <w:rFonts w:eastAsia="標楷體"/>
          <w:b/>
          <w:bCs/>
          <w:sz w:val="28"/>
          <w:szCs w:val="28"/>
        </w:rPr>
        <w:t>系主任：</w:t>
      </w:r>
      <w:r w:rsidR="004C4DC1" w:rsidRPr="0021307F">
        <w:rPr>
          <w:rFonts w:eastAsia="標楷體"/>
          <w:b/>
          <w:bCs/>
          <w:sz w:val="28"/>
          <w:szCs w:val="28"/>
        </w:rPr>
        <w:t>_____________________________</w:t>
      </w:r>
    </w:p>
    <w:p w14:paraId="28100FFE" w14:textId="77777777" w:rsidR="0021307F" w:rsidRDefault="0021307F" w:rsidP="00AD596B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</w:p>
    <w:p w14:paraId="163A945B" w14:textId="77777777" w:rsidR="00DD075F" w:rsidRDefault="00AD596B" w:rsidP="00AD596B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535C48">
        <w:rPr>
          <w:rFonts w:ascii="標楷體" w:eastAsia="標楷體" w:hAnsi="標楷體" w:cs="新細明體" w:hint="eastAsia"/>
          <w:b/>
          <w:kern w:val="0"/>
          <w:sz w:val="40"/>
          <w:szCs w:val="40"/>
        </w:rPr>
        <w:lastRenderedPageBreak/>
        <w:t>國立雲林科技大學資訊工程系</w:t>
      </w:r>
    </w:p>
    <w:p w14:paraId="50A359CD" w14:textId="056EA4F8" w:rsidR="00AD596B" w:rsidRPr="00DD075F" w:rsidRDefault="00FF0CA9" w:rsidP="00DD075F">
      <w:pPr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DD075F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碩士班</w:t>
      </w:r>
      <w:r w:rsidR="00AD596B" w:rsidRPr="00DD075F">
        <w:rPr>
          <w:rFonts w:ascii="標楷體" w:eastAsia="標楷體" w:hAnsi="標楷體" w:cs="新細明體" w:hint="eastAsia"/>
          <w:b/>
          <w:kern w:val="0"/>
          <w:sz w:val="40"/>
          <w:szCs w:val="40"/>
        </w:rPr>
        <w:t>畢業生核心能力達成度調查問卷</w:t>
      </w:r>
    </w:p>
    <w:p w14:paraId="0075F599" w14:textId="77777777" w:rsidR="0021307F" w:rsidRDefault="0021307F" w:rsidP="0021307F">
      <w:pPr>
        <w:spacing w:after="240"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t>一、基本資料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118"/>
        <w:gridCol w:w="1412"/>
        <w:gridCol w:w="3277"/>
      </w:tblGrid>
      <w:tr w:rsidR="0021307F" w14:paraId="24E9B9B5" w14:textId="77777777" w:rsidTr="00DD075F">
        <w:trPr>
          <w:trHeight w:val="748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9386" w14:textId="77777777" w:rsidR="0021307F" w:rsidRDefault="0021307F" w:rsidP="00A9432E">
            <w:pPr>
              <w:jc w:val="center"/>
              <w:rPr>
                <w:rFonts w:eastAsia="標楷體"/>
                <w:b/>
                <w:bCs/>
                <w:caps/>
                <w:sz w:val="26"/>
                <w:szCs w:val="26"/>
              </w:rPr>
            </w:pPr>
            <w:r>
              <w:rPr>
                <w:rFonts w:eastAsia="標楷體"/>
                <w:b/>
                <w:bCs/>
                <w:caps/>
                <w:sz w:val="26"/>
                <w:szCs w:val="26"/>
              </w:rPr>
              <w:t>學號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74435" w14:textId="77777777" w:rsidR="0021307F" w:rsidRDefault="0021307F" w:rsidP="00A9432E">
            <w:pPr>
              <w:jc w:val="both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AA53" w14:textId="77777777" w:rsidR="0021307F" w:rsidRDefault="0021307F" w:rsidP="00A9432E">
            <w:pPr>
              <w:jc w:val="center"/>
              <w:rPr>
                <w:rFonts w:eastAsia="標楷體"/>
                <w:b/>
                <w:bCs/>
                <w:caps/>
                <w:sz w:val="26"/>
                <w:szCs w:val="26"/>
              </w:rPr>
            </w:pPr>
            <w:r>
              <w:rPr>
                <w:rFonts w:eastAsia="標楷體"/>
                <w:b/>
                <w:bCs/>
                <w:caps/>
                <w:sz w:val="26"/>
                <w:szCs w:val="26"/>
              </w:rPr>
              <w:t>姓名</w:t>
            </w:r>
          </w:p>
        </w:tc>
        <w:tc>
          <w:tcPr>
            <w:tcW w:w="3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22C6" w14:textId="77777777" w:rsidR="0021307F" w:rsidRDefault="0021307F" w:rsidP="00A9432E">
            <w:pPr>
              <w:jc w:val="both"/>
              <w:rPr>
                <w:rFonts w:eastAsia="標楷體"/>
                <w:caps/>
                <w:sz w:val="26"/>
                <w:szCs w:val="26"/>
              </w:rPr>
            </w:pPr>
          </w:p>
        </w:tc>
      </w:tr>
      <w:tr w:rsidR="0021307F" w14:paraId="65805B71" w14:textId="77777777" w:rsidTr="00DD075F">
        <w:trPr>
          <w:trHeight w:val="748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1BF0" w14:textId="06FAA6FA" w:rsidR="0021307F" w:rsidRDefault="009E0F4C" w:rsidP="00A9432E">
            <w:pPr>
              <w:jc w:val="center"/>
              <w:rPr>
                <w:rFonts w:eastAsia="標楷體"/>
                <w:b/>
                <w:bCs/>
                <w:caps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aps/>
                <w:sz w:val="26"/>
                <w:szCs w:val="26"/>
              </w:rPr>
              <w:t>論文</w:t>
            </w:r>
            <w:r w:rsidR="0021307F">
              <w:rPr>
                <w:rFonts w:eastAsia="標楷體"/>
                <w:b/>
                <w:bCs/>
                <w:caps/>
                <w:sz w:val="26"/>
                <w:szCs w:val="26"/>
              </w:rPr>
              <w:t>指導老師</w:t>
            </w:r>
          </w:p>
        </w:tc>
        <w:tc>
          <w:tcPr>
            <w:tcW w:w="78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8F17" w14:textId="77777777" w:rsidR="0021307F" w:rsidRDefault="0021307F" w:rsidP="00A9432E">
            <w:pPr>
              <w:jc w:val="both"/>
              <w:rPr>
                <w:rFonts w:eastAsia="標楷體"/>
                <w:caps/>
                <w:sz w:val="26"/>
                <w:szCs w:val="26"/>
              </w:rPr>
            </w:pPr>
          </w:p>
        </w:tc>
      </w:tr>
      <w:tr w:rsidR="0021307F" w14:paraId="660B7284" w14:textId="77777777" w:rsidTr="00DD075F">
        <w:trPr>
          <w:trHeight w:val="2401"/>
          <w:jc w:val="center"/>
        </w:trPr>
        <w:tc>
          <w:tcPr>
            <w:tcW w:w="2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0E215" w14:textId="77777777" w:rsidR="0021307F" w:rsidRDefault="0021307F" w:rsidP="00A9432E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/>
                <w:b/>
                <w:bCs/>
                <w:sz w:val="26"/>
                <w:szCs w:val="26"/>
              </w:rPr>
              <w:t>未來動向</w:t>
            </w:r>
          </w:p>
        </w:tc>
        <w:tc>
          <w:tcPr>
            <w:tcW w:w="78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05EA" w14:textId="77777777" w:rsidR="0021307F" w:rsidRPr="0021307F" w:rsidRDefault="0021307F" w:rsidP="00A9432E">
            <w:pPr>
              <w:spacing w:line="276" w:lineRule="auto"/>
              <w:jc w:val="both"/>
              <w:rPr>
                <w:bCs/>
                <w:u w:val="single"/>
              </w:rPr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就業（請填公司名稱、職稱）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21307F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              </w:t>
            </w:r>
          </w:p>
          <w:p w14:paraId="4CA5A405" w14:textId="77777777" w:rsidR="0021307F" w:rsidRDefault="0021307F" w:rsidP="00A9432E">
            <w:pPr>
              <w:spacing w:line="276" w:lineRule="auto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升學（請填學校、系所名稱）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 w:rsidRPr="0021307F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              </w:t>
            </w:r>
          </w:p>
          <w:p w14:paraId="09922EA2" w14:textId="77777777" w:rsidR="0021307F" w:rsidRPr="009E0F4C" w:rsidRDefault="0021307F" w:rsidP="00A9432E">
            <w:pPr>
              <w:spacing w:line="276" w:lineRule="auto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其他</w:t>
            </w:r>
            <w:r w:rsidRPr="009E0F4C">
              <w:rPr>
                <w:rFonts w:eastAsia="標楷體"/>
                <w:sz w:val="26"/>
                <w:szCs w:val="26"/>
                <w:u w:val="single"/>
              </w:rPr>
              <w:t xml:space="preserve">                     </w:t>
            </w:r>
          </w:p>
          <w:p w14:paraId="4813B606" w14:textId="77777777" w:rsidR="0021307F" w:rsidRDefault="0021307F" w:rsidP="00A9432E">
            <w:pPr>
              <w:spacing w:line="276" w:lineRule="auto"/>
              <w:jc w:val="both"/>
            </w:pP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待業</w:t>
            </w:r>
          </w:p>
          <w:p w14:paraId="373ACE5C" w14:textId="5AF1A89D" w:rsidR="0021307F" w:rsidRDefault="0021307F" w:rsidP="00A9432E">
            <w:pPr>
              <w:spacing w:line="276" w:lineRule="auto"/>
              <w:jc w:val="both"/>
            </w:pPr>
            <w:r>
              <w:rPr>
                <w:rFonts w:eastAsia="標楷體"/>
                <w:sz w:val="26"/>
                <w:szCs w:val="26"/>
              </w:rPr>
              <w:t>是否需要服兵役</w:t>
            </w:r>
            <w:r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是；預計服兵役時間：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21307F"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21307F"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、</w:t>
            </w:r>
            <w:proofErr w:type="gramStart"/>
            <w:r>
              <w:rPr>
                <w:rFonts w:ascii="新細明體" w:hAnsi="新細明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否</w:t>
            </w:r>
            <w:proofErr w:type="gramEnd"/>
          </w:p>
        </w:tc>
      </w:tr>
    </w:tbl>
    <w:p w14:paraId="60351CA6" w14:textId="77777777" w:rsidR="0021307F" w:rsidRDefault="0021307F" w:rsidP="0021307F">
      <w:pPr>
        <w:rPr>
          <w:rFonts w:eastAsia="標楷體"/>
        </w:rPr>
      </w:pPr>
    </w:p>
    <w:p w14:paraId="49670296" w14:textId="4CFF6727" w:rsidR="00AD596B" w:rsidRDefault="00AD596B" w:rsidP="00AD596B"/>
    <w:p w14:paraId="7D251882" w14:textId="77777777" w:rsidR="0021307F" w:rsidRPr="0021307F" w:rsidRDefault="0021307F" w:rsidP="00AD596B"/>
    <w:p w14:paraId="63934F99" w14:textId="28837671" w:rsidR="00AD596B" w:rsidRPr="0021307F" w:rsidRDefault="00AD596B" w:rsidP="0021307F">
      <w:pPr>
        <w:spacing w:after="240"/>
        <w:rPr>
          <w:rFonts w:eastAsia="標楷體"/>
          <w:b/>
          <w:sz w:val="26"/>
          <w:szCs w:val="26"/>
        </w:rPr>
      </w:pPr>
      <w:r w:rsidRPr="0021307F">
        <w:rPr>
          <w:rFonts w:eastAsia="標楷體"/>
          <w:b/>
          <w:sz w:val="26"/>
          <w:szCs w:val="26"/>
        </w:rPr>
        <w:t>二、請針對本系所訂</w:t>
      </w:r>
      <w:r w:rsidR="009B5B26" w:rsidRPr="0021307F">
        <w:rPr>
          <w:rFonts w:eastAsia="標楷體"/>
          <w:b/>
          <w:sz w:val="26"/>
          <w:szCs w:val="26"/>
        </w:rPr>
        <w:t>碩士班</w:t>
      </w:r>
      <w:r w:rsidRPr="0021307F">
        <w:rPr>
          <w:rFonts w:eastAsia="標楷體"/>
          <w:b/>
          <w:sz w:val="26"/>
          <w:szCs w:val="26"/>
        </w:rPr>
        <w:t>學生畢業時應具有的八大核心能力，回答下列問題。</w:t>
      </w:r>
    </w:p>
    <w:p w14:paraId="256190E7" w14:textId="4186327A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1. </w:t>
      </w:r>
      <w:r w:rsidR="00FF0CA9" w:rsidRPr="0021307F">
        <w:rPr>
          <w:rFonts w:eastAsia="標楷體"/>
          <w:sz w:val="26"/>
          <w:szCs w:val="26"/>
        </w:rPr>
        <w:t>具有資訊工程領域的專業知識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2B00AC1C" w14:textId="6D862688" w:rsidR="00AD596B" w:rsidRPr="0021307F" w:rsidRDefault="0021307F" w:rsidP="00AD596B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="00AD596B" w:rsidRPr="0021307F">
        <w:rPr>
          <w:rFonts w:eastAsia="標楷體"/>
          <w:sz w:val="26"/>
          <w:szCs w:val="26"/>
          <w:lang w:val="fr-FR"/>
        </w:rPr>
        <w:t>非常滿意</w:t>
      </w:r>
      <w:r w:rsidR="00AD596B"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="00AD596B" w:rsidRPr="0021307F">
        <w:rPr>
          <w:rFonts w:eastAsia="標楷體"/>
          <w:sz w:val="26"/>
          <w:szCs w:val="26"/>
          <w:lang w:val="fr-FR"/>
        </w:rPr>
        <w:t>還算滿意</w:t>
      </w:r>
      <w:r w:rsidR="00AD596B"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="00AD596B" w:rsidRPr="0021307F">
        <w:rPr>
          <w:rFonts w:eastAsia="標楷體"/>
          <w:sz w:val="26"/>
          <w:szCs w:val="26"/>
          <w:lang w:val="fr-FR"/>
        </w:rPr>
        <w:t>普通</w:t>
      </w:r>
      <w:r w:rsidR="00AD596B"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="00AD596B" w:rsidRPr="0021307F">
        <w:rPr>
          <w:rFonts w:eastAsia="標楷體"/>
          <w:sz w:val="26"/>
          <w:szCs w:val="26"/>
          <w:lang w:val="fr-FR"/>
        </w:rPr>
        <w:t>有點不滿意</w:t>
      </w:r>
      <w:r w:rsidR="00AD596B"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="00AD596B" w:rsidRPr="0021307F">
        <w:rPr>
          <w:rFonts w:eastAsia="標楷體"/>
          <w:sz w:val="26"/>
          <w:szCs w:val="26"/>
          <w:lang w:val="fr-FR"/>
        </w:rPr>
        <w:t>非常不滿意</w:t>
      </w:r>
    </w:p>
    <w:p w14:paraId="53D77EDE" w14:textId="723FB7FF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2. </w:t>
      </w:r>
      <w:r w:rsidR="00FF0CA9" w:rsidRPr="0021307F">
        <w:rPr>
          <w:rFonts w:eastAsia="標楷體"/>
          <w:sz w:val="26"/>
          <w:szCs w:val="26"/>
        </w:rPr>
        <w:t>具有策劃及執行專題研究的能力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6B6E6BA2" w14:textId="77777777" w:rsidR="0021307F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p w14:paraId="45271792" w14:textId="1182A27B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3. </w:t>
      </w:r>
      <w:r w:rsidR="00FF0CA9" w:rsidRPr="0021307F">
        <w:rPr>
          <w:rFonts w:eastAsia="標楷體"/>
          <w:sz w:val="26"/>
          <w:szCs w:val="26"/>
        </w:rPr>
        <w:t>具有撰寫專業論文的能力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06240B88" w14:textId="77777777" w:rsidR="0021307F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p w14:paraId="6C3CEB21" w14:textId="5BA01170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4. </w:t>
      </w:r>
      <w:r w:rsidR="00FF0CA9" w:rsidRPr="0021307F">
        <w:rPr>
          <w:rFonts w:eastAsia="標楷體"/>
          <w:sz w:val="26"/>
          <w:szCs w:val="26"/>
        </w:rPr>
        <w:t>具有創新思考及獨立解決問題的能力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2FDB269E" w14:textId="77777777" w:rsidR="0021307F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p w14:paraId="600D2DB1" w14:textId="26C9DDD7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5. </w:t>
      </w:r>
      <w:r w:rsidR="00FF0CA9" w:rsidRPr="0021307F">
        <w:rPr>
          <w:rFonts w:eastAsia="標楷體"/>
          <w:sz w:val="26"/>
          <w:szCs w:val="26"/>
        </w:rPr>
        <w:t>具有與不同領域人員協調整合的能力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749EDA1B" w14:textId="2740ABD8" w:rsidR="00AD596B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p w14:paraId="0D2232DA" w14:textId="29504704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6. </w:t>
      </w:r>
      <w:r w:rsidR="00FF0CA9" w:rsidRPr="0021307F">
        <w:rPr>
          <w:rFonts w:eastAsia="標楷體"/>
          <w:sz w:val="26"/>
          <w:szCs w:val="26"/>
        </w:rPr>
        <w:t>具有良好的國際觀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770D3FED" w14:textId="77777777" w:rsidR="0021307F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p w14:paraId="11C69244" w14:textId="07C129FE" w:rsidR="00AD596B" w:rsidRPr="0021307F" w:rsidRDefault="00AD596B" w:rsidP="00AD596B">
      <w:pPr>
        <w:ind w:left="390" w:hangingChars="150" w:hanging="390"/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7. </w:t>
      </w:r>
      <w:r w:rsidR="00FF0CA9" w:rsidRPr="0021307F">
        <w:rPr>
          <w:rFonts w:eastAsia="標楷體"/>
          <w:sz w:val="26"/>
          <w:szCs w:val="26"/>
        </w:rPr>
        <w:t>具有領導、管理及規劃的能力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525A6BB8" w14:textId="77777777" w:rsidR="0021307F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p w14:paraId="551D2A50" w14:textId="187497F8" w:rsidR="00AD596B" w:rsidRPr="0021307F" w:rsidRDefault="00AD596B" w:rsidP="00AD596B">
      <w:pPr>
        <w:rPr>
          <w:rFonts w:eastAsia="標楷體"/>
          <w:sz w:val="26"/>
          <w:szCs w:val="26"/>
        </w:rPr>
      </w:pPr>
      <w:r w:rsidRPr="0021307F">
        <w:rPr>
          <w:rFonts w:eastAsia="標楷體"/>
          <w:sz w:val="26"/>
          <w:szCs w:val="26"/>
        </w:rPr>
        <w:t xml:space="preserve">8. </w:t>
      </w:r>
      <w:r w:rsidR="00FF0CA9" w:rsidRPr="0021307F">
        <w:rPr>
          <w:rFonts w:eastAsia="標楷體"/>
          <w:sz w:val="26"/>
          <w:szCs w:val="26"/>
        </w:rPr>
        <w:t>具有終身自我學習成長的能力</w:t>
      </w:r>
      <w:r w:rsidR="0021307F">
        <w:rPr>
          <w:rFonts w:ascii="標楷體" w:eastAsia="標楷體" w:hAnsi="標楷體" w:hint="eastAsia"/>
          <w:sz w:val="26"/>
          <w:szCs w:val="26"/>
        </w:rPr>
        <w:t>。</w:t>
      </w:r>
    </w:p>
    <w:p w14:paraId="71E35F29" w14:textId="77777777" w:rsidR="0021307F" w:rsidRPr="0021307F" w:rsidRDefault="0021307F" w:rsidP="0021307F">
      <w:pPr>
        <w:ind w:firstLineChars="150" w:firstLine="390"/>
        <w:rPr>
          <w:rFonts w:eastAsia="標楷體"/>
          <w:sz w:val="26"/>
          <w:szCs w:val="26"/>
          <w:lang w:val="fr-FR"/>
        </w:rPr>
      </w:pP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還算滿意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普通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有點不滿意</w:t>
      </w:r>
      <w:r w:rsidRPr="0021307F">
        <w:rPr>
          <w:rFonts w:eastAsia="標楷體"/>
          <w:sz w:val="26"/>
          <w:szCs w:val="26"/>
          <w:lang w:val="fr-FR"/>
        </w:rPr>
        <w:t xml:space="preserve">      </w:t>
      </w:r>
      <w:r>
        <w:rPr>
          <w:rFonts w:ascii="新細明體" w:hAnsi="新細明體" w:hint="eastAsia"/>
          <w:sz w:val="26"/>
          <w:szCs w:val="26"/>
          <w:lang w:val="fr-FR"/>
        </w:rPr>
        <w:t>□</w:t>
      </w:r>
      <w:r w:rsidRPr="0021307F">
        <w:rPr>
          <w:rFonts w:eastAsia="標楷體"/>
          <w:sz w:val="26"/>
          <w:szCs w:val="26"/>
          <w:lang w:val="fr-FR"/>
        </w:rPr>
        <w:t>非常不滿意</w:t>
      </w:r>
    </w:p>
    <w:sectPr w:rsidR="0021307F" w:rsidRPr="0021307F" w:rsidSect="0098215C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E239" w14:textId="77777777" w:rsidR="003B5244" w:rsidRDefault="003B5244" w:rsidP="0027617E">
      <w:r>
        <w:separator/>
      </w:r>
    </w:p>
  </w:endnote>
  <w:endnote w:type="continuationSeparator" w:id="0">
    <w:p w14:paraId="34A69EF3" w14:textId="77777777" w:rsidR="003B5244" w:rsidRDefault="003B5244" w:rsidP="0027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B643" w14:textId="77777777" w:rsidR="003B5244" w:rsidRDefault="003B5244" w:rsidP="0027617E">
      <w:r>
        <w:separator/>
      </w:r>
    </w:p>
  </w:footnote>
  <w:footnote w:type="continuationSeparator" w:id="0">
    <w:p w14:paraId="4D0DFD51" w14:textId="77777777" w:rsidR="003B5244" w:rsidRDefault="003B5244" w:rsidP="0027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0D9"/>
    <w:multiLevelType w:val="hybridMultilevel"/>
    <w:tmpl w:val="C868CAA2"/>
    <w:lvl w:ilvl="0" w:tplc="EC0655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A912AB"/>
    <w:multiLevelType w:val="hybridMultilevel"/>
    <w:tmpl w:val="36389078"/>
    <w:lvl w:ilvl="0" w:tplc="BD22333E">
      <w:start w:val="1"/>
      <w:numFmt w:val="taiwaneseCountingThousand"/>
      <w:lvlText w:val="(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BA0732"/>
    <w:multiLevelType w:val="hybridMultilevel"/>
    <w:tmpl w:val="E2B264A4"/>
    <w:lvl w:ilvl="0" w:tplc="ECCCCF36">
      <w:start w:val="1"/>
      <w:numFmt w:val="taiwaneseCountingThousand"/>
      <w:lvlText w:val="%1、"/>
      <w:lvlJc w:val="left"/>
      <w:pPr>
        <w:tabs>
          <w:tab w:val="num" w:pos="872"/>
        </w:tabs>
        <w:ind w:left="8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3" w15:restartNumberingAfterBreak="0">
    <w:nsid w:val="5F627C9C"/>
    <w:multiLevelType w:val="hybridMultilevel"/>
    <w:tmpl w:val="B574BFFE"/>
    <w:lvl w:ilvl="0" w:tplc="D7A0B08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 w15:restartNumberingAfterBreak="0">
    <w:nsid w:val="693A1ED8"/>
    <w:multiLevelType w:val="hybridMultilevel"/>
    <w:tmpl w:val="98080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2B5358"/>
    <w:multiLevelType w:val="hybridMultilevel"/>
    <w:tmpl w:val="60EC9D66"/>
    <w:lvl w:ilvl="0" w:tplc="E37A4FB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32"/>
    <w:rsid w:val="0000579D"/>
    <w:rsid w:val="00035676"/>
    <w:rsid w:val="0004020E"/>
    <w:rsid w:val="000969D8"/>
    <w:rsid w:val="000C2611"/>
    <w:rsid w:val="00177881"/>
    <w:rsid w:val="001A388A"/>
    <w:rsid w:val="0021307F"/>
    <w:rsid w:val="0027617E"/>
    <w:rsid w:val="002858E2"/>
    <w:rsid w:val="0028666A"/>
    <w:rsid w:val="002A3976"/>
    <w:rsid w:val="002A469D"/>
    <w:rsid w:val="002E2D3E"/>
    <w:rsid w:val="00300BA6"/>
    <w:rsid w:val="00325E5E"/>
    <w:rsid w:val="003671E8"/>
    <w:rsid w:val="003B5244"/>
    <w:rsid w:val="003C79A3"/>
    <w:rsid w:val="0041350B"/>
    <w:rsid w:val="004662D1"/>
    <w:rsid w:val="00481634"/>
    <w:rsid w:val="004A4653"/>
    <w:rsid w:val="004B4048"/>
    <w:rsid w:val="004C4DC1"/>
    <w:rsid w:val="004D1992"/>
    <w:rsid w:val="004E158D"/>
    <w:rsid w:val="004F367B"/>
    <w:rsid w:val="00535C48"/>
    <w:rsid w:val="00540357"/>
    <w:rsid w:val="005C18AD"/>
    <w:rsid w:val="00600689"/>
    <w:rsid w:val="0060150A"/>
    <w:rsid w:val="00643F97"/>
    <w:rsid w:val="006615D6"/>
    <w:rsid w:val="006866A1"/>
    <w:rsid w:val="006E0A31"/>
    <w:rsid w:val="00701AB9"/>
    <w:rsid w:val="00730C95"/>
    <w:rsid w:val="0074645B"/>
    <w:rsid w:val="00791627"/>
    <w:rsid w:val="0079248C"/>
    <w:rsid w:val="007B5103"/>
    <w:rsid w:val="00804B85"/>
    <w:rsid w:val="008B3532"/>
    <w:rsid w:val="008C345B"/>
    <w:rsid w:val="00927A1A"/>
    <w:rsid w:val="00940D96"/>
    <w:rsid w:val="0098215C"/>
    <w:rsid w:val="009A0597"/>
    <w:rsid w:val="009B518F"/>
    <w:rsid w:val="009B5B26"/>
    <w:rsid w:val="009E0F4C"/>
    <w:rsid w:val="00A542B9"/>
    <w:rsid w:val="00A57C06"/>
    <w:rsid w:val="00A829BA"/>
    <w:rsid w:val="00A937A3"/>
    <w:rsid w:val="00AD596B"/>
    <w:rsid w:val="00AE6A3C"/>
    <w:rsid w:val="00B14490"/>
    <w:rsid w:val="00B165A7"/>
    <w:rsid w:val="00B86D40"/>
    <w:rsid w:val="00B92C7C"/>
    <w:rsid w:val="00BA3137"/>
    <w:rsid w:val="00BB4AB6"/>
    <w:rsid w:val="00C12EF0"/>
    <w:rsid w:val="00C72FAB"/>
    <w:rsid w:val="00C831E8"/>
    <w:rsid w:val="00C934C0"/>
    <w:rsid w:val="00D50F2D"/>
    <w:rsid w:val="00D75D6E"/>
    <w:rsid w:val="00DB6019"/>
    <w:rsid w:val="00DD075F"/>
    <w:rsid w:val="00DF613F"/>
    <w:rsid w:val="00E01213"/>
    <w:rsid w:val="00E02996"/>
    <w:rsid w:val="00E21FE9"/>
    <w:rsid w:val="00EB1BCF"/>
    <w:rsid w:val="00EF6507"/>
    <w:rsid w:val="00F74EB6"/>
    <w:rsid w:val="00F822E5"/>
    <w:rsid w:val="00FB0F49"/>
    <w:rsid w:val="00FC2511"/>
    <w:rsid w:val="00FD48AD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398BD"/>
  <w15:chartTrackingRefBased/>
  <w15:docId w15:val="{9C247A33-1B22-4C77-961C-DC134940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BA3137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27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7617E"/>
    <w:rPr>
      <w:kern w:val="2"/>
    </w:rPr>
  </w:style>
  <w:style w:type="paragraph" w:styleId="a6">
    <w:name w:val="footer"/>
    <w:basedOn w:val="a"/>
    <w:link w:val="a7"/>
    <w:rsid w:val="0027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7617E"/>
    <w:rPr>
      <w:kern w:val="2"/>
    </w:rPr>
  </w:style>
  <w:style w:type="table" w:styleId="a8">
    <w:name w:val="Table Grid"/>
    <w:basedOn w:val="a1"/>
    <w:uiPriority w:val="59"/>
    <w:rsid w:val="0098215C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E6A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離系手續單</dc:title>
  <dc:subject/>
  <dc:creator>國立雲林科技大學 資訊工程系</dc:creator>
  <cp:keywords/>
  <cp:lastModifiedBy>李家綾</cp:lastModifiedBy>
  <cp:revision>11</cp:revision>
  <cp:lastPrinted>2019-08-19T06:03:00Z</cp:lastPrinted>
  <dcterms:created xsi:type="dcterms:W3CDTF">2022-03-30T02:55:00Z</dcterms:created>
  <dcterms:modified xsi:type="dcterms:W3CDTF">2024-08-27T02:49:00Z</dcterms:modified>
</cp:coreProperties>
</file>